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CDC" w:rsidRPr="007A1CDC" w:rsidRDefault="007A1CDC" w:rsidP="007A1CDC">
      <w:pPr>
        <w:keepLines/>
        <w:spacing w:after="12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A1CD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28625" cy="59055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1CDC" w:rsidRPr="007A1CDC" w:rsidRDefault="007A1CDC" w:rsidP="007A1CDC">
      <w:pPr>
        <w:keepLines/>
        <w:spacing w:after="12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</w:pPr>
      <w:r w:rsidRPr="007A1CDC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  <w:t>Україна</w:t>
      </w:r>
      <w:bookmarkStart w:id="0" w:name="_GoBack"/>
      <w:bookmarkEnd w:id="0"/>
    </w:p>
    <w:p w:rsidR="004C03E3" w:rsidRDefault="007A1CDC" w:rsidP="004C03E3">
      <w:pPr>
        <w:keepLines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7A1CDC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>НОСІВСЬКА  МІСЬКА РАДА</w:t>
      </w:r>
      <w:r w:rsidRPr="007A1CDC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br/>
      </w:r>
      <w:r w:rsidRPr="007A1CDC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  <w:t xml:space="preserve">         </w:t>
      </w:r>
      <w:r w:rsidRPr="007A1CDC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>Носівського району ЧЕРНІГІВСЬКОЇ  ОБЛАСТІ</w:t>
      </w:r>
    </w:p>
    <w:p w:rsidR="007A1CDC" w:rsidRPr="004C03E3" w:rsidRDefault="007A1CDC" w:rsidP="004C03E3">
      <w:pPr>
        <w:keepLines/>
        <w:spacing w:after="12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A1C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</w:t>
      </w:r>
      <w:r w:rsidRPr="007A1C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A1C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A1C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A1C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A1C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A1C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4C03E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ПРОЕКТ</w:t>
      </w:r>
    </w:p>
    <w:p w:rsidR="007A1CDC" w:rsidRPr="007A1CDC" w:rsidRDefault="007A1CDC" w:rsidP="007A1CD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A1CD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Р І Ш Е Н </w:t>
      </w:r>
      <w:proofErr w:type="spellStart"/>
      <w:r w:rsidRPr="007A1CD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</w:t>
      </w:r>
      <w:proofErr w:type="spellEnd"/>
      <w:r w:rsidRPr="007A1CD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Я</w:t>
      </w:r>
    </w:p>
    <w:p w:rsidR="007A1CDC" w:rsidRPr="007A1CDC" w:rsidRDefault="00EA3020" w:rsidP="007A1CDC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(тридцять четверта</w:t>
      </w:r>
      <w:r w:rsidR="007A1CDC" w:rsidRPr="007A1C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сесія сьомого скликання)</w:t>
      </w:r>
    </w:p>
    <w:p w:rsidR="007A1CDC" w:rsidRPr="007A1CDC" w:rsidRDefault="007A1CDC" w:rsidP="007A1CD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A1CDC" w:rsidRPr="00EA3020" w:rsidRDefault="00EA3020" w:rsidP="007A1CDC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16 березня</w:t>
      </w:r>
      <w:r w:rsidR="007A1CDC" w:rsidRPr="007A1C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2018 року                        м.Носівка                                   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="007A1CDC" w:rsidRPr="007A1C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34</w:t>
      </w:r>
      <w:r w:rsidR="007A1CDC" w:rsidRPr="007A1C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ІІ</w:t>
      </w:r>
    </w:p>
    <w:p w:rsidR="007A1CDC" w:rsidRPr="007A1CDC" w:rsidRDefault="007A1CDC" w:rsidP="007A1CDC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51241" w:rsidRDefault="00B10A05" w:rsidP="00B1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17F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 </w:t>
      </w:r>
      <w:proofErr w:type="spellStart"/>
      <w:r w:rsidRPr="00017F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припинення</w:t>
      </w:r>
      <w:proofErr w:type="spellEnd"/>
      <w:r w:rsidRPr="00017F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5124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функціонування </w:t>
      </w:r>
    </w:p>
    <w:p w:rsidR="00D51241" w:rsidRDefault="00B10A05" w:rsidP="00B1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17FB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Міжшкільного </w:t>
      </w:r>
      <w:r w:rsidR="00D5124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017FB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навчально-виробничого</w:t>
      </w:r>
    </w:p>
    <w:p w:rsidR="00EA3020" w:rsidRPr="00017FB5" w:rsidRDefault="00D51241" w:rsidP="00B1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17FB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</w:t>
      </w:r>
      <w:r w:rsidR="00B10A05" w:rsidRPr="00017FB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омбінату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970FAC" w:rsidRPr="00017FB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Носівської міської ради </w:t>
      </w:r>
    </w:p>
    <w:p w:rsidR="00B10A05" w:rsidRDefault="00970FAC" w:rsidP="00B1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17FB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Чернігівської області</w:t>
      </w:r>
    </w:p>
    <w:p w:rsidR="00017FB5" w:rsidRPr="00017FB5" w:rsidRDefault="00017FB5" w:rsidP="00B1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10A05" w:rsidRPr="00017FB5" w:rsidRDefault="00B10A05" w:rsidP="00017F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17F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</w:t>
      </w:r>
      <w:r w:rsidR="00EA3020" w:rsidRPr="00017F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статтями 26, 60 Закону України «Про місцеве самоврядування в Україні», </w:t>
      </w:r>
      <w:r w:rsidRPr="00017F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статтями 104-108 Цивільного кодексу України, статтями 59-60 Господарського кодексу України, статтею 11 Закону України «Про загальну середню освіту», враховуючи клопотання відділу освіти, сім’ї, молоді та спорту Носівської міської ради, з метою оптимізації мережі навчальних закладів, економного використання бюджетних коштів та </w:t>
      </w:r>
      <w:r w:rsidR="00805CE6" w:rsidRPr="00017F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зважаючи на </w:t>
      </w:r>
      <w:r w:rsidRPr="00017F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безперспективність функціонування </w:t>
      </w:r>
      <w:r w:rsidR="00805CE6" w:rsidRPr="00017F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Міжшкільного навчально-виробничого комбінату</w:t>
      </w:r>
      <w:r w:rsidRPr="00017F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міська рада</w:t>
      </w:r>
      <w:r w:rsidR="00017F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вирішила:</w:t>
      </w:r>
    </w:p>
    <w:p w:rsidR="00017FB5" w:rsidRDefault="00B10A05" w:rsidP="00017F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17F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1.Припинити</w:t>
      </w:r>
      <w:r w:rsidR="00D512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функціонування</w:t>
      </w:r>
      <w:r w:rsidRPr="00017F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юридичн</w:t>
      </w:r>
      <w:r w:rsidR="00D512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ої</w:t>
      </w:r>
      <w:r w:rsidRPr="00017F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особ</w:t>
      </w:r>
      <w:r w:rsidR="00D512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Pr="00017F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</w:t>
      </w:r>
      <w:r w:rsidR="00D512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70FAC" w:rsidRPr="00017F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Міжшкільного навчально-виробничого комбінату </w:t>
      </w:r>
      <w:r w:rsidRPr="00017F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Носівської міської ради, Чернігівської області (адреса:</w:t>
      </w:r>
      <w:r w:rsidR="00970FAC" w:rsidRPr="00017F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1710</w:t>
      </w:r>
      <w:r w:rsidRPr="00017F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0, Чернігівська область, Носівський район, </w:t>
      </w:r>
      <w:r w:rsidR="00970FAC" w:rsidRPr="00017F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м.Носівка</w:t>
      </w:r>
      <w:r w:rsidRPr="00017F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вул.</w:t>
      </w:r>
      <w:r w:rsidR="00BE0F30" w:rsidRPr="00017F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Автоколонна,1</w:t>
      </w:r>
      <w:r w:rsidR="00017F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="00D512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017F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шляхом ліквідації.</w:t>
      </w:r>
    </w:p>
    <w:p w:rsidR="00B10A05" w:rsidRPr="00017FB5" w:rsidRDefault="00B10A05" w:rsidP="00017F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17F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</w:t>
      </w:r>
      <w:r w:rsidR="00EA3020" w:rsidRPr="00017F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Затвердити </w:t>
      </w:r>
      <w:r w:rsidR="00D512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комісію</w:t>
      </w:r>
      <w:r w:rsidRPr="00017F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</w:t>
      </w:r>
      <w:r w:rsidR="00D512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ліквідації</w:t>
      </w:r>
      <w:r w:rsidRPr="00017F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юридич</w:t>
      </w:r>
      <w:r w:rsidR="00970FAC" w:rsidRPr="00017F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ної особи - Міжшкільний навчально-виробничий комбінат</w:t>
      </w:r>
      <w:r w:rsidRPr="00017F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Носівської міської ради, Чернігівської області</w:t>
      </w:r>
      <w:r w:rsidR="00EA3020" w:rsidRPr="00017F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(додаток</w:t>
      </w:r>
      <w:r w:rsidR="00017F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A3020" w:rsidRPr="00017F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1)</w:t>
      </w:r>
      <w:r w:rsidR="00017F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017FB5" w:rsidRDefault="00B10A05" w:rsidP="00017F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17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3.Затвердити порядок </w:t>
      </w:r>
      <w:proofErr w:type="spellStart"/>
      <w:r w:rsidRPr="00017F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</w:t>
      </w:r>
      <w:r w:rsidR="00EA3020" w:rsidRPr="00017FB5">
        <w:rPr>
          <w:rFonts w:ascii="Times New Roman" w:eastAsia="Times New Roman" w:hAnsi="Times New Roman" w:cs="Times New Roman"/>
          <w:sz w:val="28"/>
          <w:szCs w:val="28"/>
          <w:lang w:eastAsia="ru-RU"/>
        </w:rPr>
        <w:t>ння</w:t>
      </w:r>
      <w:proofErr w:type="spellEnd"/>
      <w:r w:rsidR="00EA3020" w:rsidRPr="00017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A3020" w:rsidRPr="00017FB5">
        <w:rPr>
          <w:rFonts w:ascii="Times New Roman" w:eastAsia="Times New Roman" w:hAnsi="Times New Roman" w:cs="Times New Roman"/>
          <w:sz w:val="28"/>
          <w:szCs w:val="28"/>
          <w:lang w:eastAsia="ru-RU"/>
        </w:rPr>
        <w:t>ліквідації</w:t>
      </w:r>
      <w:proofErr w:type="spellEnd"/>
      <w:r w:rsidR="00EA3020" w:rsidRPr="00017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A3020" w:rsidRPr="00017F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</w:t>
      </w:r>
      <w:proofErr w:type="spellStart"/>
      <w:r w:rsidR="00EA3020" w:rsidRPr="00017FB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</w:t>
      </w:r>
      <w:r w:rsidR="00EA3020" w:rsidRPr="00017F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ок</w:t>
      </w:r>
      <w:proofErr w:type="spellEnd"/>
      <w:r w:rsidR="00017F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A3020" w:rsidRPr="00017F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2)</w:t>
      </w:r>
      <w:r w:rsidR="00017F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10A05" w:rsidRPr="00017FB5" w:rsidRDefault="00B10A05" w:rsidP="00017F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17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4.Контроль за </w:t>
      </w:r>
      <w:proofErr w:type="spellStart"/>
      <w:r w:rsidRPr="00017FB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виконанням</w:t>
      </w:r>
      <w:proofErr w:type="spellEnd"/>
      <w:r w:rsidRPr="00017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17FB5">
        <w:rPr>
          <w:rFonts w:ascii="Times New Roman" w:eastAsia="Times New Roman" w:hAnsi="Times New Roman" w:cs="Times New Roman"/>
          <w:sz w:val="28"/>
          <w:szCs w:val="28"/>
          <w:lang w:eastAsia="ru-RU"/>
        </w:rPr>
        <w:t>цього</w:t>
      </w:r>
      <w:proofErr w:type="spellEnd"/>
      <w:r w:rsidRPr="00017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017FB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017FB5">
        <w:rPr>
          <w:rFonts w:ascii="Times New Roman" w:eastAsia="Times New Roman" w:hAnsi="Times New Roman" w:cs="Times New Roman"/>
          <w:sz w:val="28"/>
          <w:szCs w:val="28"/>
          <w:lang w:eastAsia="ru-RU"/>
        </w:rPr>
        <w:t>ішення</w:t>
      </w:r>
      <w:proofErr w:type="spellEnd"/>
      <w:r w:rsidRPr="00017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17F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покласти</w:t>
      </w:r>
      <w:proofErr w:type="spellEnd"/>
      <w:r w:rsidRPr="00017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Pr="00017F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постійні комісії </w:t>
      </w:r>
      <w:r w:rsidR="00EA3020" w:rsidRPr="00017F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</w:t>
      </w:r>
      <w:proofErr w:type="spellStart"/>
      <w:r w:rsidR="00EA3020" w:rsidRPr="00017FB5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</w:t>
      </w:r>
      <w:proofErr w:type="spellEnd"/>
      <w:r w:rsidR="00EA3020" w:rsidRPr="00017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A3020" w:rsidRPr="00017FB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депутатської</w:t>
      </w:r>
      <w:proofErr w:type="spellEnd"/>
      <w:r w:rsidR="00EA3020" w:rsidRPr="00017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A3020" w:rsidRPr="00017FB5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діяльності</w:t>
      </w:r>
      <w:proofErr w:type="spellEnd"/>
      <w:r w:rsidR="00EA3020" w:rsidRPr="00017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й  </w:t>
      </w:r>
      <w:proofErr w:type="spellStart"/>
      <w:r w:rsidR="00EA3020" w:rsidRPr="00017FB5">
        <w:rPr>
          <w:rFonts w:ascii="Times New Roman" w:eastAsia="Times New Roman" w:hAnsi="Times New Roman" w:cs="Times New Roman"/>
          <w:sz w:val="28"/>
          <w:szCs w:val="28"/>
          <w:lang w:eastAsia="ru-RU"/>
        </w:rPr>
        <w:t>етики</w:t>
      </w:r>
      <w:proofErr w:type="spellEnd"/>
      <w:r w:rsidR="00EA3020" w:rsidRPr="00017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EA3020" w:rsidRPr="00017FB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законності</w:t>
      </w:r>
      <w:proofErr w:type="spellEnd"/>
      <w:r w:rsidR="00EA3020" w:rsidRPr="00017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й  правопорядку, </w:t>
      </w:r>
      <w:proofErr w:type="spellStart"/>
      <w:r w:rsidR="00EA3020" w:rsidRPr="00017FB5">
        <w:rPr>
          <w:rFonts w:ascii="Times New Roman" w:eastAsia="Times New Roman" w:hAnsi="Times New Roman" w:cs="Times New Roman"/>
          <w:sz w:val="28"/>
          <w:szCs w:val="28"/>
          <w:lang w:eastAsia="ru-RU"/>
        </w:rPr>
        <w:t>охорони</w:t>
      </w:r>
      <w:proofErr w:type="spellEnd"/>
      <w:r w:rsidR="00EA3020" w:rsidRPr="00017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 і </w:t>
      </w:r>
      <w:proofErr w:type="spellStart"/>
      <w:r w:rsidR="00EA3020" w:rsidRPr="00017FB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законних</w:t>
      </w:r>
      <w:proofErr w:type="spellEnd"/>
      <w:r w:rsidR="00EA3020" w:rsidRPr="00017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A3020" w:rsidRPr="00017FB5">
        <w:rPr>
          <w:rFonts w:ascii="Times New Roman" w:eastAsia="Times New Roman" w:hAnsi="Times New Roman" w:cs="Times New Roman"/>
          <w:sz w:val="28"/>
          <w:szCs w:val="28"/>
          <w:lang w:eastAsia="ru-RU"/>
        </w:rPr>
        <w:t>інтересів</w:t>
      </w:r>
      <w:proofErr w:type="spellEnd"/>
      <w:r w:rsidR="00EA3020" w:rsidRPr="00017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A3020" w:rsidRPr="00017FB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громадян</w:t>
      </w:r>
      <w:proofErr w:type="spellEnd"/>
      <w:r w:rsidR="00EA3020" w:rsidRPr="00017F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та з питань освіти, охорони здоров’я, соціального захисту, культури, туризму, молоді та спорту.</w:t>
      </w:r>
    </w:p>
    <w:p w:rsidR="00017FB5" w:rsidRDefault="00017FB5" w:rsidP="00017F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51241" w:rsidRDefault="00D51241" w:rsidP="00017F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10A05" w:rsidRPr="00017FB5" w:rsidRDefault="00B10A05" w:rsidP="00017F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17F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Міський голова                                                   В.М.Ігнатченко</w:t>
      </w:r>
    </w:p>
    <w:p w:rsidR="00B10A05" w:rsidRPr="00017FB5" w:rsidRDefault="00B10A05" w:rsidP="00B10A0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A3020" w:rsidRPr="00017FB5" w:rsidRDefault="00B10A05" w:rsidP="00EA302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proofErr w:type="spellStart"/>
      <w:r w:rsidRPr="00017F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Додаток</w:t>
      </w:r>
      <w:proofErr w:type="spellEnd"/>
      <w:r w:rsidR="00EA3020" w:rsidRPr="00017FB5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2</w:t>
      </w:r>
      <w:r w:rsidRPr="00017F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 xml:space="preserve">до </w:t>
      </w:r>
      <w:proofErr w:type="spellStart"/>
      <w:proofErr w:type="gramStart"/>
      <w:r w:rsidRPr="00017F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</w:t>
      </w:r>
      <w:proofErr w:type="gramEnd"/>
      <w:r w:rsidRPr="00017F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ішення</w:t>
      </w:r>
      <w:proofErr w:type="spellEnd"/>
      <w:r w:rsidRPr="00017F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EA3020" w:rsidRPr="00017FB5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34 </w:t>
      </w:r>
      <w:r w:rsidRPr="00017FB5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сесії</w:t>
      </w:r>
    </w:p>
    <w:p w:rsidR="00B10A05" w:rsidRPr="00017FB5" w:rsidRDefault="00B10A05" w:rsidP="00EA302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17FB5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сьомого скликання</w:t>
      </w:r>
      <w:r w:rsidRPr="00017FB5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br/>
        <w:t xml:space="preserve">від </w:t>
      </w:r>
      <w:r w:rsidR="00EA3020" w:rsidRPr="00017FB5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16.03.</w:t>
      </w:r>
      <w:r w:rsidRPr="00017FB5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2018 року</w:t>
      </w:r>
      <w:r w:rsidR="00017FB5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№8/34/</w:t>
      </w:r>
      <w:r w:rsidR="00017FB5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VII</w:t>
      </w:r>
    </w:p>
    <w:p w:rsidR="00B10A05" w:rsidRPr="00017FB5" w:rsidRDefault="00B10A05" w:rsidP="00B10A0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17FB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10A05" w:rsidRPr="00017FB5" w:rsidRDefault="00B10A05" w:rsidP="00EA30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17F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ПОРЯДОК </w:t>
      </w:r>
      <w:r w:rsidRPr="00017F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017FB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17F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17FB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17F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17FB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17F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17FB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17F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17FB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17F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проведення ліквідації </w:t>
      </w:r>
      <w:r w:rsidR="00970FAC" w:rsidRPr="00017F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Міжшкільного навчально-виробничого комбінату Носівської міської ради Чернігівської області</w:t>
      </w:r>
    </w:p>
    <w:p w:rsidR="00EA3020" w:rsidRPr="00017FB5" w:rsidRDefault="00EA3020" w:rsidP="00EA30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9238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38"/>
      </w:tblGrid>
      <w:tr w:rsidR="00017FB5" w:rsidRPr="00017FB5" w:rsidTr="00B10A05">
        <w:trPr>
          <w:trHeight w:val="689"/>
        </w:trPr>
        <w:tc>
          <w:tcPr>
            <w:tcW w:w="92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A05" w:rsidRPr="00017FB5" w:rsidRDefault="00B10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7F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Заходи з </w:t>
            </w:r>
            <w:proofErr w:type="spellStart"/>
            <w:r w:rsidRPr="00017F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ліквідації</w:t>
            </w:r>
            <w:proofErr w:type="spellEnd"/>
          </w:p>
        </w:tc>
      </w:tr>
      <w:tr w:rsidR="00017FB5" w:rsidRPr="00017FB5" w:rsidTr="00B10A05">
        <w:trPr>
          <w:trHeight w:val="165"/>
        </w:trPr>
        <w:tc>
          <w:tcPr>
            <w:tcW w:w="92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A05" w:rsidRPr="00017FB5" w:rsidRDefault="00B10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7F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</w:tr>
      <w:tr w:rsidR="00017FB5" w:rsidRPr="00017FB5" w:rsidTr="00B10A05">
        <w:trPr>
          <w:trHeight w:val="1309"/>
        </w:trPr>
        <w:tc>
          <w:tcPr>
            <w:tcW w:w="92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FAC" w:rsidRPr="00017FB5" w:rsidRDefault="00B10A05" w:rsidP="00970F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017F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Направлення</w:t>
            </w:r>
            <w:proofErr w:type="spellEnd"/>
            <w:r w:rsidRPr="00017F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017F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повідомлення</w:t>
            </w:r>
            <w:proofErr w:type="spellEnd"/>
            <w:r w:rsidRPr="00017F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про </w:t>
            </w:r>
            <w:proofErr w:type="spellStart"/>
            <w:r w:rsidRPr="00017F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припинення</w:t>
            </w:r>
            <w:proofErr w:type="spellEnd"/>
            <w:r w:rsidRPr="00017F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   </w:t>
            </w:r>
            <w:r w:rsidR="00970FAC" w:rsidRPr="00017FB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Міжшкільного </w:t>
            </w:r>
          </w:p>
          <w:p w:rsidR="00B10A05" w:rsidRPr="00017FB5" w:rsidRDefault="00970FAC" w:rsidP="00970F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17FB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навчально-виробничого комбінату Носівської міської ради Чернігівської області </w:t>
            </w:r>
            <w:r w:rsidR="00B10A05" w:rsidRPr="00017F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шляхом ліквідації в орган, що здійснює державну реєстрацію, який вносить до Єдиного державного реєстру відомості про те, що юридична особа перебуває у процесі ліквідації.</w:t>
            </w:r>
          </w:p>
        </w:tc>
      </w:tr>
      <w:tr w:rsidR="00017FB5" w:rsidRPr="00017FB5" w:rsidTr="00B10A05">
        <w:trPr>
          <w:trHeight w:val="705"/>
        </w:trPr>
        <w:tc>
          <w:tcPr>
            <w:tcW w:w="92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A05" w:rsidRPr="00017FB5" w:rsidRDefault="00B10A05" w:rsidP="00970F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17F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Попередження працівників </w:t>
            </w:r>
            <w:r w:rsidR="00970FAC" w:rsidRPr="00017FB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Міжшкільного навчально-виробничого комбінату Носівської міської ради Чернігівської області </w:t>
            </w:r>
            <w:r w:rsidRPr="00017F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про наступне звільнення у зв’язку з припиненням діяльності закладу</w:t>
            </w:r>
          </w:p>
        </w:tc>
      </w:tr>
      <w:tr w:rsidR="00017FB5" w:rsidRPr="004C03E3" w:rsidTr="00B10A05">
        <w:tc>
          <w:tcPr>
            <w:tcW w:w="92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FAC" w:rsidRPr="00017FB5" w:rsidRDefault="00B10A05" w:rsidP="00970F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017F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Проведення</w:t>
            </w:r>
            <w:proofErr w:type="spellEnd"/>
            <w:r w:rsidRPr="00017F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017F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повної</w:t>
            </w:r>
            <w:proofErr w:type="spellEnd"/>
            <w:r w:rsidRPr="00017F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017F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інвентаризації</w:t>
            </w:r>
            <w:proofErr w:type="spellEnd"/>
            <w:r w:rsidRPr="00017F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майна та </w:t>
            </w:r>
            <w:proofErr w:type="spellStart"/>
            <w:r w:rsidRPr="00017F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коштів</w:t>
            </w:r>
            <w:proofErr w:type="spellEnd"/>
            <w:r w:rsidRPr="00017F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="00970FAC" w:rsidRPr="00017FB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Міжшкільного </w:t>
            </w:r>
          </w:p>
          <w:p w:rsidR="00970FAC" w:rsidRPr="00017FB5" w:rsidRDefault="00970FAC" w:rsidP="00970F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17FB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навчально-виробничого комбінату Носівської міської ради Чернігівської області</w:t>
            </w:r>
          </w:p>
          <w:p w:rsidR="00B10A05" w:rsidRPr="00017FB5" w:rsidRDefault="00B10A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017FB5" w:rsidRPr="004C03E3" w:rsidTr="00B10A05">
        <w:tc>
          <w:tcPr>
            <w:tcW w:w="92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A05" w:rsidRPr="00017FB5" w:rsidRDefault="00B10A05" w:rsidP="00970F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17F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Звільнення працівників </w:t>
            </w:r>
            <w:r w:rsidRPr="00017FB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970FAC" w:rsidRPr="00017FB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Міжшкільного навчально-виробничого комбінату Носівської міської ради Чернігівської області </w:t>
            </w:r>
            <w:r w:rsidRPr="00017F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з</w:t>
            </w:r>
            <w:r w:rsidRPr="00017F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Pr="00017F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додержанням їх прав та інтересів відповідно до чинного законодавства</w:t>
            </w:r>
          </w:p>
        </w:tc>
      </w:tr>
      <w:tr w:rsidR="00017FB5" w:rsidRPr="00017FB5" w:rsidTr="00B10A05">
        <w:tc>
          <w:tcPr>
            <w:tcW w:w="92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A05" w:rsidRPr="00017FB5" w:rsidRDefault="00B10A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17F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Складання</w:t>
            </w:r>
            <w:proofErr w:type="spellEnd"/>
            <w:r w:rsidRPr="00017F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017F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проміжного</w:t>
            </w:r>
            <w:proofErr w:type="spellEnd"/>
            <w:r w:rsidRPr="00017F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017F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ліквідаційного</w:t>
            </w:r>
            <w:proofErr w:type="spellEnd"/>
            <w:r w:rsidRPr="00017F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балансу, </w:t>
            </w:r>
            <w:proofErr w:type="spellStart"/>
            <w:r w:rsidRPr="00017F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який</w:t>
            </w:r>
            <w:proofErr w:type="spellEnd"/>
            <w:r w:rsidRPr="00017F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повинен </w:t>
            </w:r>
            <w:proofErr w:type="spellStart"/>
            <w:r w:rsidRPr="00017F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містити</w:t>
            </w:r>
            <w:proofErr w:type="spellEnd"/>
            <w:r w:rsidRPr="00017F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017F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відомості</w:t>
            </w:r>
            <w:proofErr w:type="spellEnd"/>
            <w:r w:rsidRPr="00017F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про склад майна </w:t>
            </w:r>
            <w:proofErr w:type="spellStart"/>
            <w:r w:rsidRPr="00017F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навчального</w:t>
            </w:r>
            <w:proofErr w:type="spellEnd"/>
            <w:r w:rsidRPr="00017F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закладу, </w:t>
            </w:r>
            <w:proofErr w:type="spellStart"/>
            <w:r w:rsidRPr="00017F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перелі</w:t>
            </w:r>
            <w:proofErr w:type="gramStart"/>
            <w:r w:rsidRPr="00017F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</w:t>
            </w:r>
            <w:proofErr w:type="spellEnd"/>
            <w:proofErr w:type="gramEnd"/>
            <w:r w:rsidRPr="00017F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017F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пред’явлених</w:t>
            </w:r>
            <w:proofErr w:type="spellEnd"/>
            <w:r w:rsidRPr="00017F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кредиторами </w:t>
            </w:r>
            <w:proofErr w:type="spellStart"/>
            <w:r w:rsidRPr="00017F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вимог</w:t>
            </w:r>
            <w:proofErr w:type="spellEnd"/>
            <w:r w:rsidRPr="00017F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, а </w:t>
            </w:r>
            <w:proofErr w:type="spellStart"/>
            <w:r w:rsidRPr="00017F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також</w:t>
            </w:r>
            <w:proofErr w:type="spellEnd"/>
            <w:r w:rsidRPr="00017F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017F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результати</w:t>
            </w:r>
            <w:proofErr w:type="spellEnd"/>
            <w:r w:rsidRPr="00017F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017F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їх</w:t>
            </w:r>
            <w:proofErr w:type="spellEnd"/>
            <w:r w:rsidRPr="00017F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017F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розгляду</w:t>
            </w:r>
            <w:proofErr w:type="spellEnd"/>
          </w:p>
        </w:tc>
      </w:tr>
      <w:tr w:rsidR="00017FB5" w:rsidRPr="00017FB5" w:rsidTr="00B10A05">
        <w:trPr>
          <w:trHeight w:val="507"/>
        </w:trPr>
        <w:tc>
          <w:tcPr>
            <w:tcW w:w="92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A05" w:rsidRPr="00017FB5" w:rsidRDefault="00B10A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17F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Внесення</w:t>
            </w:r>
            <w:proofErr w:type="spellEnd"/>
            <w:r w:rsidRPr="00017F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017F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проміжного</w:t>
            </w:r>
            <w:proofErr w:type="spellEnd"/>
            <w:r w:rsidRPr="00017F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017F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ліквідаційного</w:t>
            </w:r>
            <w:proofErr w:type="spellEnd"/>
            <w:r w:rsidRPr="00017F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балансу на </w:t>
            </w:r>
            <w:proofErr w:type="spellStart"/>
            <w:r w:rsidRPr="00017F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затвердження</w:t>
            </w:r>
            <w:proofErr w:type="spellEnd"/>
            <w:r w:rsidRPr="00017F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017F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міськ</w:t>
            </w:r>
            <w:r w:rsidRPr="00017F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ої</w:t>
            </w:r>
            <w:proofErr w:type="spellEnd"/>
            <w:r w:rsidRPr="00017F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017F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ради</w:t>
            </w:r>
            <w:proofErr w:type="gramEnd"/>
          </w:p>
        </w:tc>
      </w:tr>
      <w:tr w:rsidR="00017FB5" w:rsidRPr="00017FB5" w:rsidTr="00B10A05">
        <w:trPr>
          <w:trHeight w:val="635"/>
        </w:trPr>
        <w:tc>
          <w:tcPr>
            <w:tcW w:w="92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A05" w:rsidRPr="00017FB5" w:rsidRDefault="00B10A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17F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Вжиття</w:t>
            </w:r>
            <w:proofErr w:type="spellEnd"/>
            <w:r w:rsidRPr="00017F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017F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ліквідаційною</w:t>
            </w:r>
            <w:proofErr w:type="spellEnd"/>
            <w:r w:rsidRPr="00017F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017F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комісією</w:t>
            </w:r>
            <w:proofErr w:type="spellEnd"/>
            <w:r w:rsidRPr="00017F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017F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заходів</w:t>
            </w:r>
            <w:proofErr w:type="spellEnd"/>
            <w:r w:rsidRPr="00017F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017F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щодо</w:t>
            </w:r>
            <w:proofErr w:type="spellEnd"/>
            <w:r w:rsidRPr="00017F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017F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виявлення</w:t>
            </w:r>
            <w:proofErr w:type="spellEnd"/>
            <w:r w:rsidRPr="00017F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017F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кредиторів</w:t>
            </w:r>
            <w:proofErr w:type="spellEnd"/>
            <w:r w:rsidRPr="00017F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017F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письмове</w:t>
            </w:r>
            <w:proofErr w:type="spellEnd"/>
            <w:r w:rsidRPr="00017F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017F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повідомлення</w:t>
            </w:r>
            <w:proofErr w:type="spellEnd"/>
            <w:r w:rsidRPr="00017F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017F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їх</w:t>
            </w:r>
            <w:proofErr w:type="spellEnd"/>
            <w:r w:rsidRPr="00017F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про </w:t>
            </w:r>
            <w:proofErr w:type="spellStart"/>
            <w:r w:rsidRPr="00017F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ліквідацію</w:t>
            </w:r>
            <w:proofErr w:type="spellEnd"/>
            <w:r w:rsidRPr="00017F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017F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навчального</w:t>
            </w:r>
            <w:proofErr w:type="spellEnd"/>
            <w:r w:rsidRPr="00017F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закладу</w:t>
            </w:r>
          </w:p>
        </w:tc>
      </w:tr>
      <w:tr w:rsidR="00017FB5" w:rsidRPr="00017FB5" w:rsidTr="00B10A05">
        <w:trPr>
          <w:trHeight w:val="635"/>
        </w:trPr>
        <w:tc>
          <w:tcPr>
            <w:tcW w:w="92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A05" w:rsidRPr="00017FB5" w:rsidRDefault="00B10A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017F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Проведення</w:t>
            </w:r>
            <w:proofErr w:type="spellEnd"/>
            <w:r w:rsidRPr="00017F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017F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виплат</w:t>
            </w:r>
            <w:proofErr w:type="spellEnd"/>
            <w:r w:rsidRPr="00017F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017F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грошових</w:t>
            </w:r>
            <w:proofErr w:type="spellEnd"/>
            <w:r w:rsidRPr="00017F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017F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сум</w:t>
            </w:r>
            <w:proofErr w:type="spellEnd"/>
            <w:r w:rsidRPr="00017F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кредиторам </w:t>
            </w:r>
            <w:proofErr w:type="spellStart"/>
            <w:r w:rsidRPr="00017F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навчального</w:t>
            </w:r>
            <w:proofErr w:type="spellEnd"/>
            <w:r w:rsidRPr="00017F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закладу у порядку </w:t>
            </w:r>
            <w:proofErr w:type="spellStart"/>
            <w:r w:rsidRPr="00017F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черги</w:t>
            </w:r>
            <w:proofErr w:type="spellEnd"/>
            <w:r w:rsidRPr="00017F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017F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встановленої</w:t>
            </w:r>
            <w:proofErr w:type="spellEnd"/>
            <w:r w:rsidRPr="00017F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017F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статтею</w:t>
            </w:r>
            <w:proofErr w:type="spellEnd"/>
            <w:r w:rsidRPr="00017F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112 </w:t>
            </w:r>
            <w:proofErr w:type="spellStart"/>
            <w:r w:rsidRPr="00017F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Цивільного</w:t>
            </w:r>
            <w:proofErr w:type="spellEnd"/>
            <w:r w:rsidRPr="00017F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кодексу </w:t>
            </w:r>
            <w:proofErr w:type="spellStart"/>
            <w:r w:rsidRPr="00017F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України</w:t>
            </w:r>
            <w:proofErr w:type="spellEnd"/>
            <w:r w:rsidRPr="00017F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017F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відповідно</w:t>
            </w:r>
            <w:proofErr w:type="spellEnd"/>
            <w:r w:rsidRPr="00017F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до </w:t>
            </w:r>
            <w:proofErr w:type="spellStart"/>
            <w:r w:rsidRPr="00017F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проміжного</w:t>
            </w:r>
            <w:proofErr w:type="spellEnd"/>
            <w:r w:rsidRPr="00017F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017F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ліквідаційного</w:t>
            </w:r>
            <w:proofErr w:type="spellEnd"/>
            <w:r w:rsidRPr="00017F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балансу, </w:t>
            </w:r>
            <w:proofErr w:type="spellStart"/>
            <w:r w:rsidRPr="00017F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починаючи</w:t>
            </w:r>
            <w:proofErr w:type="spellEnd"/>
            <w:r w:rsidRPr="00017F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з дня </w:t>
            </w:r>
            <w:proofErr w:type="spellStart"/>
            <w:r w:rsidRPr="00017F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його</w:t>
            </w:r>
            <w:proofErr w:type="spellEnd"/>
            <w:r w:rsidRPr="00017F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017F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затвердження</w:t>
            </w:r>
            <w:proofErr w:type="spellEnd"/>
            <w:r w:rsidRPr="00017F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, за </w:t>
            </w:r>
            <w:proofErr w:type="spellStart"/>
            <w:r w:rsidRPr="00017F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винятком</w:t>
            </w:r>
            <w:proofErr w:type="spellEnd"/>
            <w:r w:rsidRPr="00017F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017F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кредиторів</w:t>
            </w:r>
            <w:proofErr w:type="spellEnd"/>
            <w:r w:rsidRPr="00017F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017F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четвертої</w:t>
            </w:r>
            <w:proofErr w:type="spellEnd"/>
            <w:r w:rsidRPr="00017F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017F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черги</w:t>
            </w:r>
            <w:proofErr w:type="spellEnd"/>
            <w:r w:rsidRPr="00017F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017F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виплати</w:t>
            </w:r>
            <w:proofErr w:type="spellEnd"/>
            <w:r w:rsidRPr="00017F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017F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яким</w:t>
            </w:r>
            <w:proofErr w:type="spellEnd"/>
            <w:r w:rsidRPr="00017F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017F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проводяться</w:t>
            </w:r>
            <w:proofErr w:type="spellEnd"/>
            <w:r w:rsidRPr="00017F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через </w:t>
            </w:r>
            <w:proofErr w:type="spellStart"/>
            <w:r w:rsidRPr="00017F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місяць</w:t>
            </w:r>
            <w:proofErr w:type="spellEnd"/>
            <w:r w:rsidRPr="00017F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017F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від</w:t>
            </w:r>
            <w:proofErr w:type="spellEnd"/>
            <w:r w:rsidRPr="00017F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дня </w:t>
            </w:r>
            <w:proofErr w:type="spellStart"/>
            <w:r w:rsidRPr="00017F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затвердження</w:t>
            </w:r>
            <w:proofErr w:type="spellEnd"/>
            <w:r w:rsidRPr="00017F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017F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проміжного</w:t>
            </w:r>
            <w:proofErr w:type="spellEnd"/>
            <w:r w:rsidRPr="00017F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017F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ліквідаційного</w:t>
            </w:r>
            <w:proofErr w:type="spellEnd"/>
            <w:r w:rsidRPr="00017F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балансу </w:t>
            </w:r>
            <w:proofErr w:type="gramEnd"/>
          </w:p>
        </w:tc>
      </w:tr>
      <w:tr w:rsidR="00017FB5" w:rsidRPr="00017FB5" w:rsidTr="00B10A05">
        <w:trPr>
          <w:trHeight w:val="635"/>
        </w:trPr>
        <w:tc>
          <w:tcPr>
            <w:tcW w:w="92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A05" w:rsidRPr="00017FB5" w:rsidRDefault="00B10A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17F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Складання</w:t>
            </w:r>
            <w:proofErr w:type="spellEnd"/>
            <w:r w:rsidRPr="00017F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017F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ліквідаційного</w:t>
            </w:r>
            <w:proofErr w:type="spellEnd"/>
            <w:r w:rsidRPr="00017F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балансу </w:t>
            </w:r>
            <w:proofErr w:type="spellStart"/>
            <w:proofErr w:type="gramStart"/>
            <w:r w:rsidRPr="00017F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</w:t>
            </w:r>
            <w:proofErr w:type="gramEnd"/>
            <w:r w:rsidRPr="00017F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ісля</w:t>
            </w:r>
            <w:proofErr w:type="spellEnd"/>
            <w:r w:rsidRPr="00017F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017F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завершення</w:t>
            </w:r>
            <w:proofErr w:type="spellEnd"/>
            <w:r w:rsidRPr="00017F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017F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розрахунків</w:t>
            </w:r>
            <w:proofErr w:type="spellEnd"/>
            <w:r w:rsidRPr="00017F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з кредиторами та </w:t>
            </w:r>
            <w:proofErr w:type="spellStart"/>
            <w:r w:rsidRPr="00017F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подання</w:t>
            </w:r>
            <w:proofErr w:type="spellEnd"/>
            <w:r w:rsidRPr="00017F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017F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його</w:t>
            </w:r>
            <w:proofErr w:type="spellEnd"/>
            <w:r w:rsidRPr="00017F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на </w:t>
            </w:r>
            <w:proofErr w:type="spellStart"/>
            <w:r w:rsidRPr="00017F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затвердження</w:t>
            </w:r>
            <w:proofErr w:type="spellEnd"/>
            <w:r w:rsidRPr="00017F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м</w:t>
            </w:r>
            <w:proofErr w:type="spellStart"/>
            <w:r w:rsidRPr="00017F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іської</w:t>
            </w:r>
            <w:proofErr w:type="spellEnd"/>
            <w:r w:rsidRPr="00017F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ради з </w:t>
            </w:r>
            <w:proofErr w:type="spellStart"/>
            <w:r w:rsidRPr="00017F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пропозиціями</w:t>
            </w:r>
            <w:proofErr w:type="spellEnd"/>
            <w:r w:rsidRPr="00017F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017F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щодо</w:t>
            </w:r>
            <w:proofErr w:type="spellEnd"/>
            <w:r w:rsidRPr="00017F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017F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подальшого</w:t>
            </w:r>
            <w:proofErr w:type="spellEnd"/>
            <w:r w:rsidRPr="00017F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017F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використання</w:t>
            </w:r>
            <w:proofErr w:type="spellEnd"/>
            <w:r w:rsidRPr="00017F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майна </w:t>
            </w:r>
            <w:proofErr w:type="spellStart"/>
            <w:r w:rsidRPr="00017F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навчального</w:t>
            </w:r>
            <w:proofErr w:type="spellEnd"/>
            <w:r w:rsidRPr="00017F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закладу, </w:t>
            </w:r>
            <w:proofErr w:type="spellStart"/>
            <w:r w:rsidRPr="00017F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що</w:t>
            </w:r>
            <w:proofErr w:type="spellEnd"/>
            <w:r w:rsidRPr="00017F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017F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залишилося</w:t>
            </w:r>
            <w:proofErr w:type="spellEnd"/>
          </w:p>
        </w:tc>
      </w:tr>
      <w:tr w:rsidR="00017FB5" w:rsidRPr="00017FB5" w:rsidTr="00B10A05">
        <w:trPr>
          <w:trHeight w:val="635"/>
        </w:trPr>
        <w:tc>
          <w:tcPr>
            <w:tcW w:w="92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A05" w:rsidRPr="00017FB5" w:rsidRDefault="00B10A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17F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Здійснення</w:t>
            </w:r>
            <w:proofErr w:type="spellEnd"/>
            <w:r w:rsidRPr="00017F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017F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заходів</w:t>
            </w:r>
            <w:proofErr w:type="spellEnd"/>
            <w:r w:rsidRPr="00017F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017F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щодо</w:t>
            </w:r>
            <w:proofErr w:type="spellEnd"/>
            <w:r w:rsidRPr="00017F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017F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зняття</w:t>
            </w:r>
            <w:proofErr w:type="spellEnd"/>
            <w:r w:rsidRPr="00017F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017F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юридичної</w:t>
            </w:r>
            <w:proofErr w:type="spellEnd"/>
            <w:r w:rsidRPr="00017F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особи з </w:t>
            </w:r>
            <w:proofErr w:type="spellStart"/>
            <w:r w:rsidRPr="00017F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податкового</w:t>
            </w:r>
            <w:proofErr w:type="spellEnd"/>
            <w:r w:rsidRPr="00017F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proofErr w:type="gramStart"/>
            <w:r w:rsidRPr="00017F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обл</w:t>
            </w:r>
            <w:proofErr w:type="gramEnd"/>
            <w:r w:rsidRPr="00017F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іку</w:t>
            </w:r>
            <w:proofErr w:type="spellEnd"/>
            <w:r w:rsidRPr="00017F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017F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обліку</w:t>
            </w:r>
            <w:proofErr w:type="spellEnd"/>
            <w:r w:rsidRPr="00017F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в </w:t>
            </w:r>
            <w:proofErr w:type="spellStart"/>
            <w:r w:rsidRPr="00017F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Пенсійному</w:t>
            </w:r>
            <w:proofErr w:type="spellEnd"/>
            <w:r w:rsidRPr="00017F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017F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фонді</w:t>
            </w:r>
            <w:proofErr w:type="spellEnd"/>
            <w:r w:rsidRPr="00017F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та </w:t>
            </w:r>
            <w:proofErr w:type="spellStart"/>
            <w:r w:rsidRPr="00017F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Фонді</w:t>
            </w:r>
            <w:proofErr w:type="spellEnd"/>
            <w:r w:rsidRPr="00017F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017F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соціального</w:t>
            </w:r>
            <w:proofErr w:type="spellEnd"/>
            <w:r w:rsidRPr="00017F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017F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страхування</w:t>
            </w:r>
            <w:proofErr w:type="spellEnd"/>
            <w:r w:rsidRPr="00017F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. </w:t>
            </w:r>
            <w:proofErr w:type="spellStart"/>
            <w:r w:rsidRPr="00017F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Здавання</w:t>
            </w:r>
            <w:proofErr w:type="spellEnd"/>
            <w:r w:rsidRPr="00017F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017F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документів</w:t>
            </w:r>
            <w:proofErr w:type="spellEnd"/>
            <w:r w:rsidRPr="00017F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до </w:t>
            </w:r>
            <w:proofErr w:type="spellStart"/>
            <w:r w:rsidRPr="00017F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архіву</w:t>
            </w:r>
            <w:proofErr w:type="spellEnd"/>
            <w:r w:rsidRPr="00017F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, печатки та </w:t>
            </w:r>
            <w:proofErr w:type="spellStart"/>
            <w:r w:rsidRPr="00017F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штампів</w:t>
            </w:r>
            <w:proofErr w:type="spellEnd"/>
            <w:r w:rsidRPr="00017F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– до </w:t>
            </w:r>
            <w:proofErr w:type="spellStart"/>
            <w:r w:rsidRPr="00017F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органів</w:t>
            </w:r>
            <w:proofErr w:type="spellEnd"/>
            <w:r w:rsidRPr="00017F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017F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внутрішніх</w:t>
            </w:r>
            <w:proofErr w:type="spellEnd"/>
            <w:r w:rsidRPr="00017F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справ. </w:t>
            </w:r>
            <w:proofErr w:type="spellStart"/>
            <w:r w:rsidRPr="00017F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Подання</w:t>
            </w:r>
            <w:proofErr w:type="spellEnd"/>
            <w:r w:rsidRPr="00017F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017F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матеріалів</w:t>
            </w:r>
            <w:proofErr w:type="spellEnd"/>
            <w:r w:rsidRPr="00017F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017F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щодо</w:t>
            </w:r>
            <w:proofErr w:type="spellEnd"/>
            <w:r w:rsidRPr="00017F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017F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внесення</w:t>
            </w:r>
            <w:proofErr w:type="spellEnd"/>
            <w:r w:rsidRPr="00017F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до </w:t>
            </w:r>
            <w:proofErr w:type="spellStart"/>
            <w:r w:rsidRPr="00017F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Єдиного</w:t>
            </w:r>
            <w:proofErr w:type="spellEnd"/>
            <w:r w:rsidRPr="00017F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державного </w:t>
            </w:r>
            <w:proofErr w:type="spellStart"/>
            <w:r w:rsidRPr="00017F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реєстру</w:t>
            </w:r>
            <w:proofErr w:type="spellEnd"/>
            <w:r w:rsidRPr="00017F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017F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запису</w:t>
            </w:r>
            <w:proofErr w:type="spellEnd"/>
            <w:r w:rsidRPr="00017F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про </w:t>
            </w:r>
            <w:proofErr w:type="spellStart"/>
            <w:r w:rsidRPr="00017F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припинення</w:t>
            </w:r>
            <w:proofErr w:type="spellEnd"/>
            <w:r w:rsidRPr="00017F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017F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навчального</w:t>
            </w:r>
            <w:proofErr w:type="spellEnd"/>
            <w:r w:rsidRPr="00017F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закладу шляхом </w:t>
            </w:r>
            <w:proofErr w:type="spellStart"/>
            <w:r w:rsidRPr="00017F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його</w:t>
            </w:r>
            <w:proofErr w:type="spellEnd"/>
            <w:r w:rsidRPr="00017F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017F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ліквідації</w:t>
            </w:r>
            <w:proofErr w:type="spellEnd"/>
          </w:p>
        </w:tc>
      </w:tr>
    </w:tbl>
    <w:p w:rsidR="00B10A05" w:rsidRPr="00017FB5" w:rsidRDefault="00B10A05" w:rsidP="00B10A05">
      <w:pPr>
        <w:rPr>
          <w:rFonts w:ascii="Times New Roman" w:hAnsi="Times New Roman" w:cs="Times New Roman"/>
          <w:sz w:val="28"/>
          <w:szCs w:val="28"/>
        </w:rPr>
      </w:pPr>
    </w:p>
    <w:p w:rsidR="002C5DFB" w:rsidRPr="00017FB5" w:rsidRDefault="002C5DFB"/>
    <w:sectPr w:rsidR="002C5DFB" w:rsidRPr="00017F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972"/>
    <w:rsid w:val="00017FB5"/>
    <w:rsid w:val="00151972"/>
    <w:rsid w:val="002C5DFB"/>
    <w:rsid w:val="003B1C11"/>
    <w:rsid w:val="004C03E3"/>
    <w:rsid w:val="00556ED4"/>
    <w:rsid w:val="007A1CDC"/>
    <w:rsid w:val="00805CE6"/>
    <w:rsid w:val="00872301"/>
    <w:rsid w:val="00970FAC"/>
    <w:rsid w:val="00B10A05"/>
    <w:rsid w:val="00BE0F30"/>
    <w:rsid w:val="00D51241"/>
    <w:rsid w:val="00EA3020"/>
    <w:rsid w:val="00F31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A0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1C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A1CD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A0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1C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A1C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80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sekretar</cp:lastModifiedBy>
  <cp:revision>7</cp:revision>
  <cp:lastPrinted>2018-02-27T13:01:00Z</cp:lastPrinted>
  <dcterms:created xsi:type="dcterms:W3CDTF">2018-03-07T10:46:00Z</dcterms:created>
  <dcterms:modified xsi:type="dcterms:W3CDTF">2018-03-20T06:58:00Z</dcterms:modified>
</cp:coreProperties>
</file>