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E" w:rsidRPr="002B067E" w:rsidRDefault="00C33B9E" w:rsidP="00477F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C48F12" wp14:editId="7AB199F9">
            <wp:extent cx="427355" cy="57658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9E" w:rsidRPr="002B067E" w:rsidRDefault="00C33B9E" w:rsidP="00C33B9E">
      <w:pPr>
        <w:pStyle w:val="a9"/>
        <w:keepLines/>
        <w:tabs>
          <w:tab w:val="left" w:pos="851"/>
        </w:tabs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                            </w:t>
      </w:r>
    </w:p>
    <w:p w:rsidR="000B7502" w:rsidRPr="00EA7B00" w:rsidRDefault="00C33B9E" w:rsidP="00C33B9E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B06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0B7502"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063DFD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63DFD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811636" w:rsidRPr="00063D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 w:rsidR="00E140E2" w:rsidRPr="00811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811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140E2" w:rsidRPr="00811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18479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77FB3" w:rsidRPr="00E55480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312FAE" w:rsidRDefault="00E953A1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12FAE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влаштування малолітньої дитини</w:t>
      </w:r>
    </w:p>
    <w:p w:rsidR="00312FAE" w:rsidRDefault="00312FAE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КЗ медико-соціального захисту</w:t>
      </w:r>
    </w:p>
    <w:p w:rsidR="00312FAE" w:rsidRDefault="00312FAE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«Прилуцький будинок дитини «Надія»</w:t>
      </w:r>
    </w:p>
    <w:p w:rsidR="00297405" w:rsidRDefault="00297405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ст.34 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>ст.11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ни №866 від 24.09.2008 </w:t>
      </w:r>
      <w:r w:rsidR="00F73FC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ухвалу Носівського районного суду від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2019 року, єдиний унікальний номер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, про застосування запобіжного заходу до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2FA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., витяг з державного реєстру актів цивільного стану громадян про народження із зазначенням відомостей про батька відповідно до частини першої ст.135 </w:t>
      </w:r>
      <w:proofErr w:type="spellStart"/>
      <w:r w:rsidR="00312FAE">
        <w:rPr>
          <w:rFonts w:ascii="Times New Roman" w:hAnsi="Times New Roman" w:cs="Times New Roman"/>
          <w:sz w:val="28"/>
          <w:szCs w:val="28"/>
          <w:lang w:val="uk-UA"/>
        </w:rPr>
        <w:t>СкУ</w:t>
      </w:r>
      <w:proofErr w:type="spellEnd"/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</w:t>
      </w:r>
      <w:r w:rsidR="007F5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7405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Влаштувати малолітнього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33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33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 який на даний час перебуває в КЛПЗ «Носівська районна центральна лікарня </w:t>
      </w:r>
      <w:proofErr w:type="spellStart"/>
      <w:r w:rsidR="00297405">
        <w:rPr>
          <w:rFonts w:ascii="Times New Roman" w:hAnsi="Times New Roman" w:cs="Times New Roman"/>
          <w:sz w:val="28"/>
          <w:szCs w:val="28"/>
          <w:lang w:val="uk-UA"/>
        </w:rPr>
        <w:t>ім.Ф.Я.Примака</w:t>
      </w:r>
      <w:proofErr w:type="spellEnd"/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», до КЗ медико-соціального захисту «Прилуцький будинок дитини «Надія». Його мати,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., перебуває під вартою  у державній установі «Чернігівський слідчий ізолятор», згідно ухвали Носівського районного суду від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2019 року, єдиний унікальний номер </w:t>
      </w:r>
      <w:r w:rsidR="00E55480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9BD" w:rsidRPr="00ED09BD" w:rsidRDefault="008C30F9" w:rsidP="00ED09BD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манітарної сфери</w:t>
      </w:r>
      <w:r w:rsidR="00477FB3" w:rsidRPr="00E55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7FB3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Міще</w:t>
      </w:r>
      <w:r w:rsidR="00ED09BD">
        <w:rPr>
          <w:rFonts w:ascii="Times New Roman" w:hAnsi="Times New Roman" w:cs="Times New Roman"/>
          <w:sz w:val="28"/>
          <w:szCs w:val="28"/>
          <w:lang w:val="uk-UA"/>
        </w:rPr>
        <w:t>нко</w:t>
      </w:r>
      <w:proofErr w:type="spellEnd"/>
      <w:r w:rsidR="00ED0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187" w:rsidRDefault="00B97187" w:rsidP="00B97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BA40CF" w:rsidRPr="00312FAE" w:rsidRDefault="00B97187" w:rsidP="00B97187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</w:t>
      </w:r>
      <w:r w:rsidRPr="00431EBC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ЯЛОВСЬКИЙ</w:t>
      </w:r>
    </w:p>
    <w:p w:rsidR="00C33B9E" w:rsidRPr="00731542" w:rsidRDefault="00C33B9E" w:rsidP="00CB7DAF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3B9E" w:rsidRPr="00731542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05" w:rsidRDefault="002A4D05" w:rsidP="002530EE">
      <w:pPr>
        <w:spacing w:after="0" w:line="240" w:lineRule="auto"/>
      </w:pPr>
      <w:r>
        <w:separator/>
      </w:r>
    </w:p>
  </w:endnote>
  <w:endnote w:type="continuationSeparator" w:id="0">
    <w:p w:rsidR="002A4D05" w:rsidRDefault="002A4D0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05" w:rsidRDefault="002A4D05" w:rsidP="002530EE">
      <w:pPr>
        <w:spacing w:after="0" w:line="240" w:lineRule="auto"/>
      </w:pPr>
      <w:r>
        <w:separator/>
      </w:r>
    </w:p>
  </w:footnote>
  <w:footnote w:type="continuationSeparator" w:id="0">
    <w:p w:rsidR="002A4D05" w:rsidRDefault="002A4D0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3DFD"/>
    <w:rsid w:val="0006687F"/>
    <w:rsid w:val="00083B9E"/>
    <w:rsid w:val="00097C3A"/>
    <w:rsid w:val="000B3A9E"/>
    <w:rsid w:val="000B7502"/>
    <w:rsid w:val="000F74DF"/>
    <w:rsid w:val="0011742E"/>
    <w:rsid w:val="00127BFB"/>
    <w:rsid w:val="00127F2E"/>
    <w:rsid w:val="00144CC5"/>
    <w:rsid w:val="00146514"/>
    <w:rsid w:val="00160912"/>
    <w:rsid w:val="00184798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97405"/>
    <w:rsid w:val="002A4D05"/>
    <w:rsid w:val="002B067E"/>
    <w:rsid w:val="002D48F3"/>
    <w:rsid w:val="002E02BD"/>
    <w:rsid w:val="002E6C81"/>
    <w:rsid w:val="002F269F"/>
    <w:rsid w:val="00306A70"/>
    <w:rsid w:val="00312FAE"/>
    <w:rsid w:val="0031506B"/>
    <w:rsid w:val="00335531"/>
    <w:rsid w:val="0034045E"/>
    <w:rsid w:val="00345666"/>
    <w:rsid w:val="00350807"/>
    <w:rsid w:val="00382C98"/>
    <w:rsid w:val="003E51E1"/>
    <w:rsid w:val="00404C2F"/>
    <w:rsid w:val="0041766E"/>
    <w:rsid w:val="00421030"/>
    <w:rsid w:val="0043469F"/>
    <w:rsid w:val="00443470"/>
    <w:rsid w:val="004465FC"/>
    <w:rsid w:val="00457FA1"/>
    <w:rsid w:val="00472D3A"/>
    <w:rsid w:val="00477FB3"/>
    <w:rsid w:val="004F70BF"/>
    <w:rsid w:val="00531421"/>
    <w:rsid w:val="0053235E"/>
    <w:rsid w:val="00551CE4"/>
    <w:rsid w:val="00557F37"/>
    <w:rsid w:val="00562371"/>
    <w:rsid w:val="00592DB0"/>
    <w:rsid w:val="00606AA9"/>
    <w:rsid w:val="006156E7"/>
    <w:rsid w:val="00615A12"/>
    <w:rsid w:val="006903A1"/>
    <w:rsid w:val="00692801"/>
    <w:rsid w:val="00695145"/>
    <w:rsid w:val="006A26F6"/>
    <w:rsid w:val="007029EA"/>
    <w:rsid w:val="00727D7A"/>
    <w:rsid w:val="00731542"/>
    <w:rsid w:val="007417B8"/>
    <w:rsid w:val="00754D4B"/>
    <w:rsid w:val="007B26CC"/>
    <w:rsid w:val="007D3DF4"/>
    <w:rsid w:val="007F2120"/>
    <w:rsid w:val="007F4DF9"/>
    <w:rsid w:val="007F54B1"/>
    <w:rsid w:val="008067F7"/>
    <w:rsid w:val="00810799"/>
    <w:rsid w:val="00811636"/>
    <w:rsid w:val="00863CB4"/>
    <w:rsid w:val="00885DF9"/>
    <w:rsid w:val="008A44B3"/>
    <w:rsid w:val="008C1ED5"/>
    <w:rsid w:val="008C30F9"/>
    <w:rsid w:val="008D0F3D"/>
    <w:rsid w:val="008D24FA"/>
    <w:rsid w:val="008E37A8"/>
    <w:rsid w:val="008E6279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0A5C"/>
    <w:rsid w:val="00A44ACB"/>
    <w:rsid w:val="00A5195A"/>
    <w:rsid w:val="00A56366"/>
    <w:rsid w:val="00A834D4"/>
    <w:rsid w:val="00AB03AC"/>
    <w:rsid w:val="00AB66D0"/>
    <w:rsid w:val="00AD71AF"/>
    <w:rsid w:val="00AE2BCC"/>
    <w:rsid w:val="00AE6C31"/>
    <w:rsid w:val="00B328A1"/>
    <w:rsid w:val="00B35E79"/>
    <w:rsid w:val="00B54C07"/>
    <w:rsid w:val="00B97187"/>
    <w:rsid w:val="00BA40CF"/>
    <w:rsid w:val="00BC1127"/>
    <w:rsid w:val="00BC6D2D"/>
    <w:rsid w:val="00C30627"/>
    <w:rsid w:val="00C33B9E"/>
    <w:rsid w:val="00C6456B"/>
    <w:rsid w:val="00C67F30"/>
    <w:rsid w:val="00C84EA8"/>
    <w:rsid w:val="00CB7DAF"/>
    <w:rsid w:val="00CC2502"/>
    <w:rsid w:val="00CD5180"/>
    <w:rsid w:val="00CF70B4"/>
    <w:rsid w:val="00D256D6"/>
    <w:rsid w:val="00D310DC"/>
    <w:rsid w:val="00D52B8A"/>
    <w:rsid w:val="00D84F72"/>
    <w:rsid w:val="00D9171D"/>
    <w:rsid w:val="00DA1827"/>
    <w:rsid w:val="00E04B6C"/>
    <w:rsid w:val="00E05C18"/>
    <w:rsid w:val="00E140E2"/>
    <w:rsid w:val="00E15499"/>
    <w:rsid w:val="00E55480"/>
    <w:rsid w:val="00E57DC9"/>
    <w:rsid w:val="00E655E0"/>
    <w:rsid w:val="00E75D38"/>
    <w:rsid w:val="00E953A1"/>
    <w:rsid w:val="00E958F2"/>
    <w:rsid w:val="00E972BB"/>
    <w:rsid w:val="00EA3840"/>
    <w:rsid w:val="00ED09BD"/>
    <w:rsid w:val="00EE7A3A"/>
    <w:rsid w:val="00EF368F"/>
    <w:rsid w:val="00F07F9B"/>
    <w:rsid w:val="00F20F78"/>
    <w:rsid w:val="00F31C0B"/>
    <w:rsid w:val="00F44AA0"/>
    <w:rsid w:val="00F51308"/>
    <w:rsid w:val="00F60960"/>
    <w:rsid w:val="00F67545"/>
    <w:rsid w:val="00F73FCF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9</cp:revision>
  <cp:lastPrinted>2019-04-11T08:49:00Z</cp:lastPrinted>
  <dcterms:created xsi:type="dcterms:W3CDTF">2019-04-11T09:32:00Z</dcterms:created>
  <dcterms:modified xsi:type="dcterms:W3CDTF">2019-04-25T12:48:00Z</dcterms:modified>
</cp:coreProperties>
</file>